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56" w:rsidRPr="00675464" w:rsidRDefault="00792A56" w:rsidP="00792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"Влияние домашнего насилия на психику ребенка"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Рассмотрим условия, определяющие возрастное своеобразие психогенных расстройств.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На  первом  году  жизни  ребенок  сосредоточен  на  уменьшении  психофизического напряжения, связанного с первичными потребностями. Каждая из этих потребностей имеет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 xml:space="preserve">абсолютно  витальное,  жизненное  значение  и  не  может  быть  не </w:t>
      </w:r>
      <w:proofErr w:type="gramStart"/>
      <w:r w:rsidRPr="00675464">
        <w:rPr>
          <w:rFonts w:ascii="Times New Roman" w:hAnsi="Times New Roman" w:cs="Times New Roman"/>
          <w:sz w:val="24"/>
          <w:szCs w:val="24"/>
        </w:rPr>
        <w:t>удовлетворена</w:t>
      </w:r>
      <w:proofErr w:type="gramEnd"/>
      <w:r w:rsidRPr="00675464">
        <w:rPr>
          <w:rFonts w:ascii="Times New Roman" w:hAnsi="Times New Roman" w:cs="Times New Roman"/>
          <w:sz w:val="24"/>
          <w:szCs w:val="24"/>
        </w:rPr>
        <w:t>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 xml:space="preserve">Неудовлетворение </w:t>
      </w:r>
      <w:proofErr w:type="gramStart"/>
      <w:r w:rsidRPr="00675464">
        <w:rPr>
          <w:rFonts w:ascii="Times New Roman" w:hAnsi="Times New Roman" w:cs="Times New Roman"/>
          <w:sz w:val="24"/>
          <w:szCs w:val="24"/>
        </w:rPr>
        <w:t>какой-либо</w:t>
      </w:r>
      <w:proofErr w:type="gramEnd"/>
      <w:r w:rsidRPr="00675464">
        <w:rPr>
          <w:rFonts w:ascii="Times New Roman" w:hAnsi="Times New Roman" w:cs="Times New Roman"/>
          <w:sz w:val="24"/>
          <w:szCs w:val="24"/>
        </w:rPr>
        <w:t xml:space="preserve"> из этих потребностей (депривация) может стать психогенным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поводом для возникновения реакции, и чем больше нарушение, тем тяжелее депривация.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Психотравмирующий  фактор  действует  на  такую  личность,  у  которой  до  этого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сформировались так называемые внутренние невротические конфликты. Внутренний конфликт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- это  противостояние  осознаваемых  притязаний,  желаний  и  неосознаваемой  самооценки.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Ребенок, как правило, стремится к самоутверждению среди приятелей, но, будучи тревожным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неуверенным, находит неверные пути или отказывается от этой затеи. Однако для него это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происходит  безболезненно.  Появляется  чувство  собственной  несостоятельности,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враждебности к окружающим, отрицательной оценки не только себя, но и других. Если эти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переживания застревают в сознании, а это при готовности к психогенным реакциям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все более отчетливым, начинаются поиски разных путей разрешения внутреннего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вплоть до тяжелой агрессии в рамках протестных реакций. Подавление сильных эмоций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 xml:space="preserve">вызывает  кристаллизацию  страхов,  тревоги  и  злобы.  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Легко передается ребенку и отношение его родителей к окружающим, особенно если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это  сильные  эмоции.  Стиль  поведения,  моральные  принципы,  система  ценностей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464">
        <w:rPr>
          <w:rFonts w:ascii="Times New Roman" w:hAnsi="Times New Roman" w:cs="Times New Roman"/>
          <w:sz w:val="24"/>
          <w:szCs w:val="24"/>
        </w:rPr>
        <w:t>формируются в детстве и, как правило, внушены взрослыми (повышенная внушаемость детей,</w:t>
      </w:r>
      <w:proofErr w:type="gramEnd"/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абсолютный авторитет родителей).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Все  это  определяет  формирование  так  называемых  установок.  Внутренними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установками становятся и собственное поведение, и отношение к другим, особенно если они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продиктованы  такими  эмоциями,  как  страх,  паника,  ожидание  нападения  и  пр.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Зафиксированные  в  детстве  установки  могут  приобретать  характер  обязательных  правил,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 xml:space="preserve">поведенческих штампов. Ребенка пугали, истязали, оставляли в эмоциональной изоляции - и </w:t>
      </w:r>
      <w:proofErr w:type="gramStart"/>
      <w:r w:rsidRPr="0067546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464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675464">
        <w:rPr>
          <w:rFonts w:ascii="Times New Roman" w:hAnsi="Times New Roman" w:cs="Times New Roman"/>
          <w:sz w:val="24"/>
          <w:szCs w:val="24"/>
        </w:rPr>
        <w:t xml:space="preserve"> возникает стойкая неуверенность в себе. Ребенка превозносили, и он становится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самоуверенным эгоистом.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 xml:space="preserve">В  ходе  отношений,  складывающихся  </w:t>
      </w:r>
      <w:proofErr w:type="gramStart"/>
      <w:r w:rsidRPr="0067546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5464">
        <w:rPr>
          <w:rFonts w:ascii="Times New Roman" w:hAnsi="Times New Roman" w:cs="Times New Roman"/>
          <w:sz w:val="24"/>
          <w:szCs w:val="24"/>
        </w:rPr>
        <w:t xml:space="preserve">  взрослыми,  важную  роль  могут  играть  два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464">
        <w:rPr>
          <w:rFonts w:ascii="Times New Roman" w:hAnsi="Times New Roman" w:cs="Times New Roman"/>
          <w:sz w:val="24"/>
          <w:szCs w:val="24"/>
        </w:rPr>
        <w:t>аномальных  механизма:  фиксация  уровня  морали  родителей,  фиксация  устойчивого</w:t>
      </w:r>
      <w:proofErr w:type="gramEnd"/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 xml:space="preserve">негативного  отношения  к  ним  (Д.Н.  </w:t>
      </w:r>
      <w:proofErr w:type="spellStart"/>
      <w:r w:rsidRPr="00675464">
        <w:rPr>
          <w:rFonts w:ascii="Times New Roman" w:hAnsi="Times New Roman" w:cs="Times New Roman"/>
          <w:sz w:val="24"/>
          <w:szCs w:val="24"/>
        </w:rPr>
        <w:t>Оудсхоорн</w:t>
      </w:r>
      <w:proofErr w:type="spellEnd"/>
      <w:r w:rsidRPr="00675464">
        <w:rPr>
          <w:rFonts w:ascii="Times New Roman" w:hAnsi="Times New Roman" w:cs="Times New Roman"/>
          <w:sz w:val="24"/>
          <w:szCs w:val="24"/>
        </w:rPr>
        <w:t>).  Нарушения  «морального»  развития  чаще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 xml:space="preserve">происходит  с  </w:t>
      </w:r>
      <w:proofErr w:type="gramStart"/>
      <w:r w:rsidRPr="00675464">
        <w:rPr>
          <w:rFonts w:ascii="Times New Roman" w:hAnsi="Times New Roman" w:cs="Times New Roman"/>
          <w:sz w:val="24"/>
          <w:szCs w:val="24"/>
        </w:rPr>
        <w:t>семьях</w:t>
      </w:r>
      <w:proofErr w:type="gramEnd"/>
      <w:r w:rsidRPr="00675464">
        <w:rPr>
          <w:rFonts w:ascii="Times New Roman" w:hAnsi="Times New Roman" w:cs="Times New Roman"/>
          <w:sz w:val="24"/>
          <w:szCs w:val="24"/>
        </w:rPr>
        <w:t>,  которые  не  могут  дать  ни  благополучия,  ни  примеров 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 xml:space="preserve">приемлемого поведения. 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Подчеркивается  значение  личностных  характеристик  родителей  детей-невротиков.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Выделяют 6 психологических портретов матерей таких детей (А.И. Захаров, 11988): «Царевн</w:t>
      </w:r>
      <w:proofErr w:type="gramStart"/>
      <w:r w:rsidRPr="00675464"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464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675464">
        <w:rPr>
          <w:rFonts w:ascii="Times New Roman" w:hAnsi="Times New Roman" w:cs="Times New Roman"/>
          <w:sz w:val="24"/>
          <w:szCs w:val="24"/>
        </w:rPr>
        <w:t>»,  «Снежная  королева»,  «Спящая  красавица»,  «Суматошная  мать»,  «Наседка»,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«Вечный ребенок».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Неправильное  воспитание  (дефекты  воспитания)  следует  рассматривать  как  важное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условие  для  возникновения  психогенных  расстройств,  как  фактор,  подготавливающий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«психологическую почву».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 xml:space="preserve">К  числу  отдельных  ведущих  признаков  неправильного  воспитания,  сопряженных  </w:t>
      </w:r>
      <w:proofErr w:type="gramStart"/>
      <w:r w:rsidRPr="0067546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464">
        <w:rPr>
          <w:rFonts w:ascii="Times New Roman" w:hAnsi="Times New Roman" w:cs="Times New Roman"/>
          <w:sz w:val="24"/>
          <w:szCs w:val="24"/>
        </w:rPr>
        <w:t>развитием  у  детей  неврозов,  относят  также  инверсию  воспитательных  ролей  (бабушка</w:t>
      </w:r>
      <w:proofErr w:type="gramEnd"/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исполняет  роль  матери),  конфликтный  характер  воспитания,  преобладание  рационального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аспекта,  отношение  к  детям  как  к  «почти  взрослым»,  недостаточное  внимание  к  половым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аспектам  в  формировании  личности  детей,  шаблонность,  схематизм,  недостаток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индивидуализации,  разрыв  между  словом  и  делом,  дефицит  душевной  щедрости,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 xml:space="preserve">несоответствие повышенных ожиданий и требований родителей </w:t>
      </w:r>
      <w:proofErr w:type="gramStart"/>
      <w:r w:rsidRPr="00675464">
        <w:rPr>
          <w:rFonts w:ascii="Times New Roman" w:hAnsi="Times New Roman" w:cs="Times New Roman"/>
          <w:sz w:val="24"/>
          <w:szCs w:val="24"/>
        </w:rPr>
        <w:t>реальным</w:t>
      </w:r>
      <w:proofErr w:type="gramEnd"/>
      <w:r w:rsidRPr="00675464">
        <w:rPr>
          <w:rFonts w:ascii="Times New Roman" w:hAnsi="Times New Roman" w:cs="Times New Roman"/>
          <w:sz w:val="24"/>
          <w:szCs w:val="24"/>
        </w:rPr>
        <w:t xml:space="preserve"> психофизическим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возможностям ребенка, негибкость, несогласованность.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464">
        <w:rPr>
          <w:rFonts w:ascii="Times New Roman" w:hAnsi="Times New Roman" w:cs="Times New Roman"/>
          <w:sz w:val="24"/>
          <w:szCs w:val="24"/>
        </w:rPr>
        <w:lastRenderedPageBreak/>
        <w:t>Заслуживает внимания описание воспитания по типу «неприятия» (А. Захаров, 1998; В..</w:t>
      </w:r>
      <w:proofErr w:type="gramEnd"/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464">
        <w:rPr>
          <w:rFonts w:ascii="Times New Roman" w:hAnsi="Times New Roman" w:cs="Times New Roman"/>
          <w:sz w:val="24"/>
          <w:szCs w:val="24"/>
        </w:rPr>
        <w:t>Гарбузов, 1990).</w:t>
      </w:r>
      <w:proofErr w:type="gramEnd"/>
      <w:r w:rsidRPr="00675464">
        <w:rPr>
          <w:rFonts w:ascii="Times New Roman" w:hAnsi="Times New Roman" w:cs="Times New Roman"/>
          <w:sz w:val="24"/>
          <w:szCs w:val="24"/>
        </w:rPr>
        <w:t xml:space="preserve"> Очевидно, что этот тип воспитания близок к типу «Золушка». Авторы придают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ему очень большое значение. Обозначает оно  «отсутствие любви к ребенку». Неприятие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464">
        <w:rPr>
          <w:rFonts w:ascii="Times New Roman" w:hAnsi="Times New Roman" w:cs="Times New Roman"/>
          <w:sz w:val="24"/>
          <w:szCs w:val="24"/>
        </w:rPr>
        <w:t>порождает</w:t>
      </w:r>
      <w:proofErr w:type="gramEnd"/>
      <w:r w:rsidRPr="00675464">
        <w:rPr>
          <w:rFonts w:ascii="Times New Roman" w:hAnsi="Times New Roman" w:cs="Times New Roman"/>
          <w:sz w:val="24"/>
          <w:szCs w:val="24"/>
        </w:rPr>
        <w:t xml:space="preserve">  прежде  всего  страх.  При  неприятии  в  ребенке  все  раздражает,  все  вызывает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досаду: «ест не так», «много плачет», «рохля» и т.д. Ребенка все время наказывают, ничего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ему  не  прощают.  Воспитание  заменяется  жестким  контролем,  подвергают  суровыми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 xml:space="preserve">наказаниям;  у  ребенка  возникает  комплекс  неполноценности,  </w:t>
      </w:r>
      <w:proofErr w:type="spellStart"/>
      <w:proofErr w:type="gramStart"/>
      <w:r w:rsidRPr="0067546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675464">
        <w:rPr>
          <w:rFonts w:ascii="Times New Roman" w:hAnsi="Times New Roman" w:cs="Times New Roman"/>
          <w:sz w:val="24"/>
          <w:szCs w:val="24"/>
        </w:rPr>
        <w:t>pax</w:t>
      </w:r>
      <w:proofErr w:type="spellEnd"/>
      <w:r w:rsidRPr="00675464">
        <w:rPr>
          <w:rFonts w:ascii="Times New Roman" w:hAnsi="Times New Roman" w:cs="Times New Roman"/>
          <w:sz w:val="24"/>
          <w:szCs w:val="24"/>
        </w:rPr>
        <w:t>,  что  от  него  хотят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избавиться - это самый драматический тип неправильного воспитания.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Сходный тип воспитания описан под названием воспитания по типу "ежовых рукавиц"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(В.Д. Гурьева, 1971). Крайним выражением этого варианта является «воспитание» по жестокой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агрессивности  («изуверской  жестокости»).  В  этих  случаях  не  просто  отсутствует  любовь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ребенку,  но  имеет  место  стойкая  ненависть  и  садистское  отношение  с  ухищренными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издевательствами, с физическими «пытками», отказом в еде и питье по нескольку дней,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переламыванием  костей,  «вывешиванием»  ребенка  на  стене.  Финалом  этих  чудовищных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>издевательств  является  в  «легких»  случаях  психогенное  развитие  личности  и  убийство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64">
        <w:rPr>
          <w:rFonts w:ascii="Times New Roman" w:hAnsi="Times New Roman" w:cs="Times New Roman"/>
          <w:sz w:val="24"/>
          <w:szCs w:val="24"/>
        </w:rPr>
        <w:t xml:space="preserve">подростком лица, являющегося источником такой </w:t>
      </w:r>
      <w:proofErr w:type="spellStart"/>
      <w:r w:rsidRPr="00675464">
        <w:rPr>
          <w:rFonts w:ascii="Times New Roman" w:hAnsi="Times New Roman" w:cs="Times New Roman"/>
          <w:sz w:val="24"/>
          <w:szCs w:val="24"/>
        </w:rPr>
        <w:t>травматизации</w:t>
      </w:r>
      <w:proofErr w:type="spellEnd"/>
      <w:r w:rsidRPr="00675464">
        <w:rPr>
          <w:rFonts w:ascii="Times New Roman" w:hAnsi="Times New Roman" w:cs="Times New Roman"/>
          <w:sz w:val="24"/>
          <w:szCs w:val="24"/>
        </w:rPr>
        <w:t xml:space="preserve">, а в самых тяжелых случаях </w:t>
      </w:r>
      <w:proofErr w:type="gramStart"/>
      <w:r w:rsidRPr="00675464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675464">
        <w:rPr>
          <w:rFonts w:ascii="Times New Roman" w:hAnsi="Times New Roman" w:cs="Times New Roman"/>
          <w:sz w:val="24"/>
          <w:szCs w:val="24"/>
        </w:rPr>
        <w:t xml:space="preserve">забивание ребенка до смерти» или попытка самоубийства у ребенка (подростка). 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Влияние  физического  наказания  на  психическое  развитие  ребенка  хорошо  описано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>известным детским психиатром Алисой Миллер. Отрицательное влияние родителей на детей</w:t>
      </w:r>
    </w:p>
    <w:p w:rsidR="00792A56" w:rsidRPr="00675464" w:rsidRDefault="00792A56" w:rsidP="00792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64">
        <w:rPr>
          <w:rFonts w:ascii="Times New Roman" w:hAnsi="Times New Roman" w:cs="Times New Roman"/>
          <w:sz w:val="24"/>
          <w:szCs w:val="24"/>
        </w:rPr>
        <w:t xml:space="preserve">может  играть  определенную  роль  в  патогенезе  неврозов  и  </w:t>
      </w:r>
      <w:proofErr w:type="spellStart"/>
      <w:r w:rsidRPr="00675464">
        <w:rPr>
          <w:rFonts w:ascii="Times New Roman" w:hAnsi="Times New Roman" w:cs="Times New Roman"/>
          <w:sz w:val="24"/>
          <w:szCs w:val="24"/>
        </w:rPr>
        <w:t>психореактивных</w:t>
      </w:r>
      <w:proofErr w:type="spellEnd"/>
      <w:r w:rsidRPr="00675464">
        <w:rPr>
          <w:rFonts w:ascii="Times New Roman" w:hAnsi="Times New Roman" w:cs="Times New Roman"/>
          <w:sz w:val="24"/>
          <w:szCs w:val="24"/>
        </w:rPr>
        <w:t xml:space="preserve">  расстройств,</w:t>
      </w:r>
    </w:p>
    <w:p w:rsidR="00792A56" w:rsidRPr="00675464" w:rsidRDefault="00792A56" w:rsidP="00792A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46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75464">
        <w:rPr>
          <w:rFonts w:ascii="Times New Roman" w:hAnsi="Times New Roman" w:cs="Times New Roman"/>
          <w:sz w:val="24"/>
          <w:szCs w:val="24"/>
        </w:rPr>
        <w:t xml:space="preserve"> в свою очередь приведут к новому поколению родителей, воспитывающих детей по «</w:t>
      </w:r>
      <w:proofErr w:type="spellStart"/>
      <w:r w:rsidRPr="00675464">
        <w:rPr>
          <w:rFonts w:ascii="Times New Roman" w:hAnsi="Times New Roman" w:cs="Times New Roman"/>
          <w:sz w:val="24"/>
          <w:szCs w:val="24"/>
        </w:rPr>
        <w:t>архетипичной</w:t>
      </w:r>
      <w:proofErr w:type="spellEnd"/>
      <w:r w:rsidRPr="00675464">
        <w:rPr>
          <w:rFonts w:ascii="Times New Roman" w:hAnsi="Times New Roman" w:cs="Times New Roman"/>
          <w:sz w:val="24"/>
          <w:szCs w:val="24"/>
        </w:rPr>
        <w:t>» схеме.</w:t>
      </w:r>
    </w:p>
    <w:p w:rsidR="00E165D1" w:rsidRPr="00792A56" w:rsidRDefault="00792A56" w:rsidP="00792A56">
      <w:pPr>
        <w:jc w:val="right"/>
        <w:rPr>
          <w:rFonts w:ascii="Times New Roman" w:hAnsi="Times New Roman" w:cs="Times New Roman"/>
        </w:rPr>
      </w:pPr>
      <w:bookmarkStart w:id="0" w:name="_GoBack"/>
      <w:r w:rsidRPr="00792A56">
        <w:rPr>
          <w:rFonts w:ascii="Times New Roman" w:hAnsi="Times New Roman" w:cs="Times New Roman"/>
        </w:rPr>
        <w:t>Педагог-психолог Азанова В.С.</w:t>
      </w:r>
      <w:bookmarkEnd w:id="0"/>
    </w:p>
    <w:sectPr w:rsidR="00E165D1" w:rsidRPr="00792A56" w:rsidSect="006754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FB"/>
    <w:rsid w:val="0000227B"/>
    <w:rsid w:val="000023C3"/>
    <w:rsid w:val="0001235C"/>
    <w:rsid w:val="0001564F"/>
    <w:rsid w:val="000177B9"/>
    <w:rsid w:val="0002043D"/>
    <w:rsid w:val="00034950"/>
    <w:rsid w:val="00035C32"/>
    <w:rsid w:val="0003754C"/>
    <w:rsid w:val="00040864"/>
    <w:rsid w:val="0004185C"/>
    <w:rsid w:val="0004348A"/>
    <w:rsid w:val="000479A0"/>
    <w:rsid w:val="00050A66"/>
    <w:rsid w:val="00052132"/>
    <w:rsid w:val="00053A4A"/>
    <w:rsid w:val="000559E6"/>
    <w:rsid w:val="00056F24"/>
    <w:rsid w:val="00065C47"/>
    <w:rsid w:val="0006655B"/>
    <w:rsid w:val="000701CA"/>
    <w:rsid w:val="00070624"/>
    <w:rsid w:val="00074609"/>
    <w:rsid w:val="000766C4"/>
    <w:rsid w:val="000774D3"/>
    <w:rsid w:val="000817D8"/>
    <w:rsid w:val="00085949"/>
    <w:rsid w:val="00091862"/>
    <w:rsid w:val="00091EE0"/>
    <w:rsid w:val="00092F95"/>
    <w:rsid w:val="00097792"/>
    <w:rsid w:val="000A30DD"/>
    <w:rsid w:val="000A5488"/>
    <w:rsid w:val="000A59B9"/>
    <w:rsid w:val="000A7CB0"/>
    <w:rsid w:val="000B09E7"/>
    <w:rsid w:val="000B1205"/>
    <w:rsid w:val="000B4831"/>
    <w:rsid w:val="000B4EDC"/>
    <w:rsid w:val="000B55CB"/>
    <w:rsid w:val="000C01F0"/>
    <w:rsid w:val="000C16DC"/>
    <w:rsid w:val="000C27B7"/>
    <w:rsid w:val="000C4292"/>
    <w:rsid w:val="000C4D53"/>
    <w:rsid w:val="000C717C"/>
    <w:rsid w:val="000D0932"/>
    <w:rsid w:val="000D2792"/>
    <w:rsid w:val="000D4835"/>
    <w:rsid w:val="000D50C1"/>
    <w:rsid w:val="000D5A19"/>
    <w:rsid w:val="000E1E44"/>
    <w:rsid w:val="000E3715"/>
    <w:rsid w:val="000E4200"/>
    <w:rsid w:val="000F18EE"/>
    <w:rsid w:val="000F1B49"/>
    <w:rsid w:val="000F20B4"/>
    <w:rsid w:val="000F26FE"/>
    <w:rsid w:val="000F2B29"/>
    <w:rsid w:val="000F5C0E"/>
    <w:rsid w:val="000F7561"/>
    <w:rsid w:val="00102AE3"/>
    <w:rsid w:val="001113CB"/>
    <w:rsid w:val="00115E20"/>
    <w:rsid w:val="001163F3"/>
    <w:rsid w:val="001175C2"/>
    <w:rsid w:val="00121519"/>
    <w:rsid w:val="001251E9"/>
    <w:rsid w:val="00131345"/>
    <w:rsid w:val="00131E12"/>
    <w:rsid w:val="001329BB"/>
    <w:rsid w:val="00136FCC"/>
    <w:rsid w:val="00137BFF"/>
    <w:rsid w:val="00147C31"/>
    <w:rsid w:val="00150E3B"/>
    <w:rsid w:val="00151A54"/>
    <w:rsid w:val="001525CE"/>
    <w:rsid w:val="0015362E"/>
    <w:rsid w:val="001571BA"/>
    <w:rsid w:val="00157AAF"/>
    <w:rsid w:val="00161019"/>
    <w:rsid w:val="00167A8F"/>
    <w:rsid w:val="00170B55"/>
    <w:rsid w:val="00170B8F"/>
    <w:rsid w:val="00170FA4"/>
    <w:rsid w:val="00172547"/>
    <w:rsid w:val="00173472"/>
    <w:rsid w:val="00180C8D"/>
    <w:rsid w:val="0018168B"/>
    <w:rsid w:val="00182162"/>
    <w:rsid w:val="00182E27"/>
    <w:rsid w:val="00187887"/>
    <w:rsid w:val="00191311"/>
    <w:rsid w:val="00195BE5"/>
    <w:rsid w:val="001A05C1"/>
    <w:rsid w:val="001A0D50"/>
    <w:rsid w:val="001A2E41"/>
    <w:rsid w:val="001A2EB0"/>
    <w:rsid w:val="001A3FC3"/>
    <w:rsid w:val="001A5C10"/>
    <w:rsid w:val="001A6CA3"/>
    <w:rsid w:val="001A7DFF"/>
    <w:rsid w:val="001B1267"/>
    <w:rsid w:val="001B18E8"/>
    <w:rsid w:val="001B22FB"/>
    <w:rsid w:val="001B498A"/>
    <w:rsid w:val="001B4CA6"/>
    <w:rsid w:val="001B4CC1"/>
    <w:rsid w:val="001B5580"/>
    <w:rsid w:val="001B5A8E"/>
    <w:rsid w:val="001B5BBF"/>
    <w:rsid w:val="001B6799"/>
    <w:rsid w:val="001C1796"/>
    <w:rsid w:val="001C1D4F"/>
    <w:rsid w:val="001C3523"/>
    <w:rsid w:val="001C5A88"/>
    <w:rsid w:val="001C6999"/>
    <w:rsid w:val="001C762D"/>
    <w:rsid w:val="001D4906"/>
    <w:rsid w:val="001E344B"/>
    <w:rsid w:val="001E6863"/>
    <w:rsid w:val="001F5344"/>
    <w:rsid w:val="001F565B"/>
    <w:rsid w:val="001F5D98"/>
    <w:rsid w:val="001F64F9"/>
    <w:rsid w:val="002007FE"/>
    <w:rsid w:val="0020110A"/>
    <w:rsid w:val="002016FB"/>
    <w:rsid w:val="0020474F"/>
    <w:rsid w:val="00210C78"/>
    <w:rsid w:val="00211BFE"/>
    <w:rsid w:val="00213211"/>
    <w:rsid w:val="002139DB"/>
    <w:rsid w:val="00213B80"/>
    <w:rsid w:val="00216150"/>
    <w:rsid w:val="00217EED"/>
    <w:rsid w:val="002204DA"/>
    <w:rsid w:val="00222C36"/>
    <w:rsid w:val="002245C4"/>
    <w:rsid w:val="00224891"/>
    <w:rsid w:val="00225B5F"/>
    <w:rsid w:val="002273CD"/>
    <w:rsid w:val="002314BA"/>
    <w:rsid w:val="002320F1"/>
    <w:rsid w:val="0023525F"/>
    <w:rsid w:val="00236559"/>
    <w:rsid w:val="002410E4"/>
    <w:rsid w:val="00243E4F"/>
    <w:rsid w:val="00245A35"/>
    <w:rsid w:val="00250775"/>
    <w:rsid w:val="002522DE"/>
    <w:rsid w:val="00255711"/>
    <w:rsid w:val="002565E7"/>
    <w:rsid w:val="00257986"/>
    <w:rsid w:val="00261550"/>
    <w:rsid w:val="0026158A"/>
    <w:rsid w:val="002662C5"/>
    <w:rsid w:val="00267F2C"/>
    <w:rsid w:val="00270C10"/>
    <w:rsid w:val="0027443F"/>
    <w:rsid w:val="002803F8"/>
    <w:rsid w:val="00281153"/>
    <w:rsid w:val="00282295"/>
    <w:rsid w:val="002848AC"/>
    <w:rsid w:val="00285152"/>
    <w:rsid w:val="002953E9"/>
    <w:rsid w:val="0029709B"/>
    <w:rsid w:val="002A7BF6"/>
    <w:rsid w:val="002B1E67"/>
    <w:rsid w:val="002B2DF8"/>
    <w:rsid w:val="002B3266"/>
    <w:rsid w:val="002B342D"/>
    <w:rsid w:val="002B4553"/>
    <w:rsid w:val="002B4DAF"/>
    <w:rsid w:val="002C0882"/>
    <w:rsid w:val="002C1F6B"/>
    <w:rsid w:val="002C3B6B"/>
    <w:rsid w:val="002C6566"/>
    <w:rsid w:val="002D3A47"/>
    <w:rsid w:val="002D7995"/>
    <w:rsid w:val="002E362C"/>
    <w:rsid w:val="002E4EF3"/>
    <w:rsid w:val="002E647A"/>
    <w:rsid w:val="002E797B"/>
    <w:rsid w:val="002F0463"/>
    <w:rsid w:val="002F08EE"/>
    <w:rsid w:val="002F32AD"/>
    <w:rsid w:val="002F4D72"/>
    <w:rsid w:val="003006FE"/>
    <w:rsid w:val="00300E1A"/>
    <w:rsid w:val="003022D5"/>
    <w:rsid w:val="0030631C"/>
    <w:rsid w:val="00306703"/>
    <w:rsid w:val="00307B12"/>
    <w:rsid w:val="00307B3E"/>
    <w:rsid w:val="00307B73"/>
    <w:rsid w:val="00310660"/>
    <w:rsid w:val="00310B1A"/>
    <w:rsid w:val="00311271"/>
    <w:rsid w:val="00313FB3"/>
    <w:rsid w:val="003148BE"/>
    <w:rsid w:val="00314A6D"/>
    <w:rsid w:val="0032437E"/>
    <w:rsid w:val="00326245"/>
    <w:rsid w:val="00326327"/>
    <w:rsid w:val="00326367"/>
    <w:rsid w:val="003277BC"/>
    <w:rsid w:val="00332153"/>
    <w:rsid w:val="00332166"/>
    <w:rsid w:val="0033288B"/>
    <w:rsid w:val="003358AB"/>
    <w:rsid w:val="00335E5C"/>
    <w:rsid w:val="00341ACE"/>
    <w:rsid w:val="00342718"/>
    <w:rsid w:val="00347DE2"/>
    <w:rsid w:val="00350A74"/>
    <w:rsid w:val="003543F7"/>
    <w:rsid w:val="00355D2E"/>
    <w:rsid w:val="00356DE0"/>
    <w:rsid w:val="00356EBA"/>
    <w:rsid w:val="00360A33"/>
    <w:rsid w:val="003632FD"/>
    <w:rsid w:val="003647B6"/>
    <w:rsid w:val="00365E55"/>
    <w:rsid w:val="00367453"/>
    <w:rsid w:val="00367559"/>
    <w:rsid w:val="0037016E"/>
    <w:rsid w:val="00370505"/>
    <w:rsid w:val="00371E2C"/>
    <w:rsid w:val="003725EC"/>
    <w:rsid w:val="003738F5"/>
    <w:rsid w:val="0037449D"/>
    <w:rsid w:val="00376C53"/>
    <w:rsid w:val="00377915"/>
    <w:rsid w:val="00380C92"/>
    <w:rsid w:val="0038590E"/>
    <w:rsid w:val="00386479"/>
    <w:rsid w:val="0038708C"/>
    <w:rsid w:val="00393797"/>
    <w:rsid w:val="003967F2"/>
    <w:rsid w:val="00396FC5"/>
    <w:rsid w:val="003A08FA"/>
    <w:rsid w:val="003A141D"/>
    <w:rsid w:val="003A2103"/>
    <w:rsid w:val="003A2648"/>
    <w:rsid w:val="003A43FB"/>
    <w:rsid w:val="003A4ED8"/>
    <w:rsid w:val="003A55BE"/>
    <w:rsid w:val="003A5D04"/>
    <w:rsid w:val="003B2B66"/>
    <w:rsid w:val="003B2EA2"/>
    <w:rsid w:val="003B4F14"/>
    <w:rsid w:val="003B57E5"/>
    <w:rsid w:val="003B60A8"/>
    <w:rsid w:val="003B6605"/>
    <w:rsid w:val="003C218A"/>
    <w:rsid w:val="003C38AA"/>
    <w:rsid w:val="003C4237"/>
    <w:rsid w:val="003C5015"/>
    <w:rsid w:val="003C60B4"/>
    <w:rsid w:val="003C729F"/>
    <w:rsid w:val="003C7DC9"/>
    <w:rsid w:val="003D0AFA"/>
    <w:rsid w:val="003D28FB"/>
    <w:rsid w:val="003D2E8F"/>
    <w:rsid w:val="003D3971"/>
    <w:rsid w:val="003D3B82"/>
    <w:rsid w:val="003D5345"/>
    <w:rsid w:val="003D538A"/>
    <w:rsid w:val="003D7144"/>
    <w:rsid w:val="003E0CD3"/>
    <w:rsid w:val="003E171A"/>
    <w:rsid w:val="003E17ED"/>
    <w:rsid w:val="003E3355"/>
    <w:rsid w:val="003E472A"/>
    <w:rsid w:val="003E501C"/>
    <w:rsid w:val="003E55AC"/>
    <w:rsid w:val="003F08A2"/>
    <w:rsid w:val="003F1522"/>
    <w:rsid w:val="004011B9"/>
    <w:rsid w:val="00401436"/>
    <w:rsid w:val="00402A47"/>
    <w:rsid w:val="00403119"/>
    <w:rsid w:val="00403393"/>
    <w:rsid w:val="00404B0C"/>
    <w:rsid w:val="00405EF8"/>
    <w:rsid w:val="004067B1"/>
    <w:rsid w:val="004106B4"/>
    <w:rsid w:val="00411D7C"/>
    <w:rsid w:val="00411E52"/>
    <w:rsid w:val="00412A85"/>
    <w:rsid w:val="00413473"/>
    <w:rsid w:val="0041437A"/>
    <w:rsid w:val="00416FBA"/>
    <w:rsid w:val="00421B08"/>
    <w:rsid w:val="004235F2"/>
    <w:rsid w:val="004254BC"/>
    <w:rsid w:val="004302B1"/>
    <w:rsid w:val="00430BE4"/>
    <w:rsid w:val="00433C8D"/>
    <w:rsid w:val="00436093"/>
    <w:rsid w:val="0043677A"/>
    <w:rsid w:val="00436BB4"/>
    <w:rsid w:val="00442B17"/>
    <w:rsid w:val="0044777A"/>
    <w:rsid w:val="00453D0B"/>
    <w:rsid w:val="00454845"/>
    <w:rsid w:val="00455146"/>
    <w:rsid w:val="004570FA"/>
    <w:rsid w:val="00457A5C"/>
    <w:rsid w:val="00461A72"/>
    <w:rsid w:val="0046302B"/>
    <w:rsid w:val="00465F35"/>
    <w:rsid w:val="0046771F"/>
    <w:rsid w:val="00470F5A"/>
    <w:rsid w:val="00473931"/>
    <w:rsid w:val="00473F3A"/>
    <w:rsid w:val="00476F5E"/>
    <w:rsid w:val="00481C72"/>
    <w:rsid w:val="0048243B"/>
    <w:rsid w:val="00482F86"/>
    <w:rsid w:val="00491E21"/>
    <w:rsid w:val="00492BEC"/>
    <w:rsid w:val="004A1B8D"/>
    <w:rsid w:val="004A5D04"/>
    <w:rsid w:val="004A67AE"/>
    <w:rsid w:val="004A6E07"/>
    <w:rsid w:val="004B0C3E"/>
    <w:rsid w:val="004B18A0"/>
    <w:rsid w:val="004B18A4"/>
    <w:rsid w:val="004B1B69"/>
    <w:rsid w:val="004B6375"/>
    <w:rsid w:val="004C4356"/>
    <w:rsid w:val="004C488D"/>
    <w:rsid w:val="004C4CA9"/>
    <w:rsid w:val="004C6A7D"/>
    <w:rsid w:val="004C7198"/>
    <w:rsid w:val="004E6DBD"/>
    <w:rsid w:val="004E7346"/>
    <w:rsid w:val="004F4243"/>
    <w:rsid w:val="004F4BDF"/>
    <w:rsid w:val="004F5525"/>
    <w:rsid w:val="004F5CCC"/>
    <w:rsid w:val="004F79A5"/>
    <w:rsid w:val="0050086A"/>
    <w:rsid w:val="005024B6"/>
    <w:rsid w:val="00503193"/>
    <w:rsid w:val="00504A75"/>
    <w:rsid w:val="005117DA"/>
    <w:rsid w:val="00512F34"/>
    <w:rsid w:val="00516F15"/>
    <w:rsid w:val="00524168"/>
    <w:rsid w:val="00527B15"/>
    <w:rsid w:val="00530A82"/>
    <w:rsid w:val="00531F25"/>
    <w:rsid w:val="00532D97"/>
    <w:rsid w:val="00534433"/>
    <w:rsid w:val="00535A7D"/>
    <w:rsid w:val="00535FDC"/>
    <w:rsid w:val="00536A58"/>
    <w:rsid w:val="00540427"/>
    <w:rsid w:val="00542993"/>
    <w:rsid w:val="005464FA"/>
    <w:rsid w:val="00550F06"/>
    <w:rsid w:val="00554543"/>
    <w:rsid w:val="005605EF"/>
    <w:rsid w:val="00560D8C"/>
    <w:rsid w:val="00562B36"/>
    <w:rsid w:val="0056318D"/>
    <w:rsid w:val="00563271"/>
    <w:rsid w:val="005704A9"/>
    <w:rsid w:val="005707EF"/>
    <w:rsid w:val="005715A1"/>
    <w:rsid w:val="005715FF"/>
    <w:rsid w:val="005741A9"/>
    <w:rsid w:val="0057670C"/>
    <w:rsid w:val="00576936"/>
    <w:rsid w:val="005821F7"/>
    <w:rsid w:val="005828FB"/>
    <w:rsid w:val="00584404"/>
    <w:rsid w:val="00584CB9"/>
    <w:rsid w:val="00584DBB"/>
    <w:rsid w:val="0058635B"/>
    <w:rsid w:val="00590F48"/>
    <w:rsid w:val="00591C6B"/>
    <w:rsid w:val="00592373"/>
    <w:rsid w:val="0059276C"/>
    <w:rsid w:val="005953C4"/>
    <w:rsid w:val="005966D2"/>
    <w:rsid w:val="00596A6D"/>
    <w:rsid w:val="00596F17"/>
    <w:rsid w:val="005975C6"/>
    <w:rsid w:val="005A3F22"/>
    <w:rsid w:val="005A4C9E"/>
    <w:rsid w:val="005A5A7D"/>
    <w:rsid w:val="005A5B4D"/>
    <w:rsid w:val="005A60F2"/>
    <w:rsid w:val="005B414D"/>
    <w:rsid w:val="005B4F9D"/>
    <w:rsid w:val="005D31E1"/>
    <w:rsid w:val="005D5FAE"/>
    <w:rsid w:val="005E12C1"/>
    <w:rsid w:val="005E34F0"/>
    <w:rsid w:val="005E78BD"/>
    <w:rsid w:val="005F4032"/>
    <w:rsid w:val="00600830"/>
    <w:rsid w:val="00605E91"/>
    <w:rsid w:val="00612080"/>
    <w:rsid w:val="00613704"/>
    <w:rsid w:val="00614A81"/>
    <w:rsid w:val="00615634"/>
    <w:rsid w:val="00616171"/>
    <w:rsid w:val="00616B12"/>
    <w:rsid w:val="00617FB4"/>
    <w:rsid w:val="00623800"/>
    <w:rsid w:val="006241C9"/>
    <w:rsid w:val="0062750D"/>
    <w:rsid w:val="00632CF7"/>
    <w:rsid w:val="00634DDA"/>
    <w:rsid w:val="00641D89"/>
    <w:rsid w:val="00641DD8"/>
    <w:rsid w:val="00647E89"/>
    <w:rsid w:val="00653384"/>
    <w:rsid w:val="0065609A"/>
    <w:rsid w:val="00656DD1"/>
    <w:rsid w:val="006579B9"/>
    <w:rsid w:val="00660324"/>
    <w:rsid w:val="006606D8"/>
    <w:rsid w:val="00661331"/>
    <w:rsid w:val="00661E39"/>
    <w:rsid w:val="00662585"/>
    <w:rsid w:val="00663C01"/>
    <w:rsid w:val="00667DF0"/>
    <w:rsid w:val="006737E2"/>
    <w:rsid w:val="00673D93"/>
    <w:rsid w:val="006749C5"/>
    <w:rsid w:val="00676D6D"/>
    <w:rsid w:val="00676D72"/>
    <w:rsid w:val="00677F31"/>
    <w:rsid w:val="0068179E"/>
    <w:rsid w:val="0068359E"/>
    <w:rsid w:val="0069542B"/>
    <w:rsid w:val="00695A17"/>
    <w:rsid w:val="00695DF7"/>
    <w:rsid w:val="006978B6"/>
    <w:rsid w:val="00697A52"/>
    <w:rsid w:val="006A1C09"/>
    <w:rsid w:val="006A62B2"/>
    <w:rsid w:val="006A6906"/>
    <w:rsid w:val="006A75C7"/>
    <w:rsid w:val="006A7DA4"/>
    <w:rsid w:val="006C69B0"/>
    <w:rsid w:val="006D389C"/>
    <w:rsid w:val="006D4111"/>
    <w:rsid w:val="006E0424"/>
    <w:rsid w:val="006E0E0E"/>
    <w:rsid w:val="006E1A46"/>
    <w:rsid w:val="006E6371"/>
    <w:rsid w:val="006F137F"/>
    <w:rsid w:val="006F1765"/>
    <w:rsid w:val="006F2C4C"/>
    <w:rsid w:val="006F3429"/>
    <w:rsid w:val="006F7338"/>
    <w:rsid w:val="006F76D3"/>
    <w:rsid w:val="00700910"/>
    <w:rsid w:val="00706B6E"/>
    <w:rsid w:val="00706E81"/>
    <w:rsid w:val="00707A77"/>
    <w:rsid w:val="00710843"/>
    <w:rsid w:val="007109D0"/>
    <w:rsid w:val="00713BE9"/>
    <w:rsid w:val="0071602C"/>
    <w:rsid w:val="0071699D"/>
    <w:rsid w:val="0071710D"/>
    <w:rsid w:val="00717910"/>
    <w:rsid w:val="007239D6"/>
    <w:rsid w:val="00727B35"/>
    <w:rsid w:val="007307D6"/>
    <w:rsid w:val="0073148C"/>
    <w:rsid w:val="00732B21"/>
    <w:rsid w:val="00733DBF"/>
    <w:rsid w:val="00736935"/>
    <w:rsid w:val="00743BAF"/>
    <w:rsid w:val="00744216"/>
    <w:rsid w:val="007468F8"/>
    <w:rsid w:val="0075093E"/>
    <w:rsid w:val="00756530"/>
    <w:rsid w:val="0075659F"/>
    <w:rsid w:val="00767A96"/>
    <w:rsid w:val="00767C0C"/>
    <w:rsid w:val="00772878"/>
    <w:rsid w:val="007729BB"/>
    <w:rsid w:val="007731C9"/>
    <w:rsid w:val="00774C9F"/>
    <w:rsid w:val="007756DE"/>
    <w:rsid w:val="007764BA"/>
    <w:rsid w:val="0077705C"/>
    <w:rsid w:val="00780240"/>
    <w:rsid w:val="007810CC"/>
    <w:rsid w:val="00782088"/>
    <w:rsid w:val="007829C4"/>
    <w:rsid w:val="0078375B"/>
    <w:rsid w:val="007847E7"/>
    <w:rsid w:val="0078557B"/>
    <w:rsid w:val="00785EE2"/>
    <w:rsid w:val="00790003"/>
    <w:rsid w:val="00792099"/>
    <w:rsid w:val="00792A56"/>
    <w:rsid w:val="00794571"/>
    <w:rsid w:val="00795BFF"/>
    <w:rsid w:val="00796803"/>
    <w:rsid w:val="00796CB6"/>
    <w:rsid w:val="00796DAE"/>
    <w:rsid w:val="007A2324"/>
    <w:rsid w:val="007A27D1"/>
    <w:rsid w:val="007B0A85"/>
    <w:rsid w:val="007B1696"/>
    <w:rsid w:val="007B489C"/>
    <w:rsid w:val="007B514E"/>
    <w:rsid w:val="007C0375"/>
    <w:rsid w:val="007C42DF"/>
    <w:rsid w:val="007C48EB"/>
    <w:rsid w:val="007C7329"/>
    <w:rsid w:val="007D0B1B"/>
    <w:rsid w:val="007D11BA"/>
    <w:rsid w:val="007D213D"/>
    <w:rsid w:val="007D2A21"/>
    <w:rsid w:val="007D2B47"/>
    <w:rsid w:val="007D3067"/>
    <w:rsid w:val="007D30C4"/>
    <w:rsid w:val="007D6E9B"/>
    <w:rsid w:val="007E1244"/>
    <w:rsid w:val="007E1676"/>
    <w:rsid w:val="007E5D58"/>
    <w:rsid w:val="007F0D26"/>
    <w:rsid w:val="007F16E8"/>
    <w:rsid w:val="007F2C85"/>
    <w:rsid w:val="007F5AB4"/>
    <w:rsid w:val="008008C0"/>
    <w:rsid w:val="008013CC"/>
    <w:rsid w:val="00807BC5"/>
    <w:rsid w:val="0081468C"/>
    <w:rsid w:val="00817B0E"/>
    <w:rsid w:val="00817B71"/>
    <w:rsid w:val="00825DF5"/>
    <w:rsid w:val="00826673"/>
    <w:rsid w:val="00826B84"/>
    <w:rsid w:val="00830020"/>
    <w:rsid w:val="0083111E"/>
    <w:rsid w:val="00834B79"/>
    <w:rsid w:val="00834D4E"/>
    <w:rsid w:val="00842F31"/>
    <w:rsid w:val="008439B1"/>
    <w:rsid w:val="00843FE3"/>
    <w:rsid w:val="00850C4C"/>
    <w:rsid w:val="00853D4F"/>
    <w:rsid w:val="00854024"/>
    <w:rsid w:val="00856CB8"/>
    <w:rsid w:val="00857D39"/>
    <w:rsid w:val="00861856"/>
    <w:rsid w:val="00861CF7"/>
    <w:rsid w:val="0086373B"/>
    <w:rsid w:val="0086616F"/>
    <w:rsid w:val="00873B2B"/>
    <w:rsid w:val="00873D66"/>
    <w:rsid w:val="00873F37"/>
    <w:rsid w:val="00880F54"/>
    <w:rsid w:val="00882B2D"/>
    <w:rsid w:val="00884EB0"/>
    <w:rsid w:val="008921CF"/>
    <w:rsid w:val="00893756"/>
    <w:rsid w:val="00894DAF"/>
    <w:rsid w:val="008A08DC"/>
    <w:rsid w:val="008A230A"/>
    <w:rsid w:val="008A25B9"/>
    <w:rsid w:val="008A2C8E"/>
    <w:rsid w:val="008A5995"/>
    <w:rsid w:val="008A5C5F"/>
    <w:rsid w:val="008B2194"/>
    <w:rsid w:val="008B33CB"/>
    <w:rsid w:val="008B35A7"/>
    <w:rsid w:val="008B490A"/>
    <w:rsid w:val="008B60C8"/>
    <w:rsid w:val="008B651C"/>
    <w:rsid w:val="008B6F39"/>
    <w:rsid w:val="008C2331"/>
    <w:rsid w:val="008C28F2"/>
    <w:rsid w:val="008C323A"/>
    <w:rsid w:val="008D0C9D"/>
    <w:rsid w:val="008D2A88"/>
    <w:rsid w:val="008D2C6F"/>
    <w:rsid w:val="008D2CBA"/>
    <w:rsid w:val="008D362A"/>
    <w:rsid w:val="008D6B7F"/>
    <w:rsid w:val="008D7059"/>
    <w:rsid w:val="008E0F37"/>
    <w:rsid w:val="008E2837"/>
    <w:rsid w:val="008E3613"/>
    <w:rsid w:val="008E492F"/>
    <w:rsid w:val="008E7A96"/>
    <w:rsid w:val="008F0BF1"/>
    <w:rsid w:val="008F0F45"/>
    <w:rsid w:val="008F342A"/>
    <w:rsid w:val="008F4106"/>
    <w:rsid w:val="008F4AF8"/>
    <w:rsid w:val="008F5F63"/>
    <w:rsid w:val="00903BCC"/>
    <w:rsid w:val="00904D6E"/>
    <w:rsid w:val="009116D3"/>
    <w:rsid w:val="009145AC"/>
    <w:rsid w:val="009150A7"/>
    <w:rsid w:val="0091582C"/>
    <w:rsid w:val="00920286"/>
    <w:rsid w:val="00921BE8"/>
    <w:rsid w:val="00922206"/>
    <w:rsid w:val="0092436F"/>
    <w:rsid w:val="00925020"/>
    <w:rsid w:val="009253C7"/>
    <w:rsid w:val="00930A47"/>
    <w:rsid w:val="00932AEE"/>
    <w:rsid w:val="00932F1E"/>
    <w:rsid w:val="009333D3"/>
    <w:rsid w:val="00933416"/>
    <w:rsid w:val="00935CEB"/>
    <w:rsid w:val="00937710"/>
    <w:rsid w:val="00941195"/>
    <w:rsid w:val="00943ECB"/>
    <w:rsid w:val="00944F24"/>
    <w:rsid w:val="00945D91"/>
    <w:rsid w:val="00952721"/>
    <w:rsid w:val="00953A47"/>
    <w:rsid w:val="00960295"/>
    <w:rsid w:val="00960C49"/>
    <w:rsid w:val="0096374F"/>
    <w:rsid w:val="00963E57"/>
    <w:rsid w:val="00966855"/>
    <w:rsid w:val="00966A7C"/>
    <w:rsid w:val="009747B7"/>
    <w:rsid w:val="00975490"/>
    <w:rsid w:val="00980513"/>
    <w:rsid w:val="00980BD8"/>
    <w:rsid w:val="00982362"/>
    <w:rsid w:val="009845EF"/>
    <w:rsid w:val="00985B03"/>
    <w:rsid w:val="0099113C"/>
    <w:rsid w:val="00991E6A"/>
    <w:rsid w:val="009922D9"/>
    <w:rsid w:val="009946D7"/>
    <w:rsid w:val="009A0BD6"/>
    <w:rsid w:val="009A4407"/>
    <w:rsid w:val="009B0242"/>
    <w:rsid w:val="009B0D85"/>
    <w:rsid w:val="009B2079"/>
    <w:rsid w:val="009B23B6"/>
    <w:rsid w:val="009B4839"/>
    <w:rsid w:val="009B5196"/>
    <w:rsid w:val="009B6832"/>
    <w:rsid w:val="009B6BD0"/>
    <w:rsid w:val="009C090E"/>
    <w:rsid w:val="009C1CFC"/>
    <w:rsid w:val="009C212A"/>
    <w:rsid w:val="009C3733"/>
    <w:rsid w:val="009C566A"/>
    <w:rsid w:val="009C7AF8"/>
    <w:rsid w:val="009C7ED6"/>
    <w:rsid w:val="009D0990"/>
    <w:rsid w:val="009D0CF1"/>
    <w:rsid w:val="009D1ADA"/>
    <w:rsid w:val="009D76E8"/>
    <w:rsid w:val="009E08E5"/>
    <w:rsid w:val="00A01F87"/>
    <w:rsid w:val="00A02220"/>
    <w:rsid w:val="00A02CF8"/>
    <w:rsid w:val="00A04706"/>
    <w:rsid w:val="00A064A9"/>
    <w:rsid w:val="00A064C0"/>
    <w:rsid w:val="00A11319"/>
    <w:rsid w:val="00A12B99"/>
    <w:rsid w:val="00A165BE"/>
    <w:rsid w:val="00A16854"/>
    <w:rsid w:val="00A23874"/>
    <w:rsid w:val="00A24127"/>
    <w:rsid w:val="00A25B82"/>
    <w:rsid w:val="00A26591"/>
    <w:rsid w:val="00A2718D"/>
    <w:rsid w:val="00A27B61"/>
    <w:rsid w:val="00A319B6"/>
    <w:rsid w:val="00A34EC4"/>
    <w:rsid w:val="00A34FA5"/>
    <w:rsid w:val="00A36785"/>
    <w:rsid w:val="00A36B1A"/>
    <w:rsid w:val="00A36FCF"/>
    <w:rsid w:val="00A37C48"/>
    <w:rsid w:val="00A405FC"/>
    <w:rsid w:val="00A4231F"/>
    <w:rsid w:val="00A43CAE"/>
    <w:rsid w:val="00A44171"/>
    <w:rsid w:val="00A45F15"/>
    <w:rsid w:val="00A46ABD"/>
    <w:rsid w:val="00A52709"/>
    <w:rsid w:val="00A52A9D"/>
    <w:rsid w:val="00A54E32"/>
    <w:rsid w:val="00A5653F"/>
    <w:rsid w:val="00A60133"/>
    <w:rsid w:val="00A72312"/>
    <w:rsid w:val="00A80751"/>
    <w:rsid w:val="00A81C58"/>
    <w:rsid w:val="00A81E9E"/>
    <w:rsid w:val="00A8369E"/>
    <w:rsid w:val="00A85284"/>
    <w:rsid w:val="00A85AAA"/>
    <w:rsid w:val="00A863B5"/>
    <w:rsid w:val="00A9167C"/>
    <w:rsid w:val="00A92009"/>
    <w:rsid w:val="00A93305"/>
    <w:rsid w:val="00A97B4C"/>
    <w:rsid w:val="00A97E4C"/>
    <w:rsid w:val="00AA0788"/>
    <w:rsid w:val="00AA1366"/>
    <w:rsid w:val="00AA16E0"/>
    <w:rsid w:val="00AA18FE"/>
    <w:rsid w:val="00AA3D75"/>
    <w:rsid w:val="00AB24CD"/>
    <w:rsid w:val="00AC20F3"/>
    <w:rsid w:val="00AC61A7"/>
    <w:rsid w:val="00AC6DCB"/>
    <w:rsid w:val="00AD06C0"/>
    <w:rsid w:val="00AD09A0"/>
    <w:rsid w:val="00AD5915"/>
    <w:rsid w:val="00AD5918"/>
    <w:rsid w:val="00AD6470"/>
    <w:rsid w:val="00AE0174"/>
    <w:rsid w:val="00AE18BD"/>
    <w:rsid w:val="00AE1C6F"/>
    <w:rsid w:val="00AE26F5"/>
    <w:rsid w:val="00AE35EB"/>
    <w:rsid w:val="00AE42F6"/>
    <w:rsid w:val="00AE5437"/>
    <w:rsid w:val="00AE6054"/>
    <w:rsid w:val="00AE68A3"/>
    <w:rsid w:val="00AF004D"/>
    <w:rsid w:val="00AF058D"/>
    <w:rsid w:val="00AF07C8"/>
    <w:rsid w:val="00AF15D3"/>
    <w:rsid w:val="00AF3AE5"/>
    <w:rsid w:val="00AF4B2B"/>
    <w:rsid w:val="00AF4D08"/>
    <w:rsid w:val="00AF6B2E"/>
    <w:rsid w:val="00AF702B"/>
    <w:rsid w:val="00B0077E"/>
    <w:rsid w:val="00B020DD"/>
    <w:rsid w:val="00B03DB9"/>
    <w:rsid w:val="00B0776B"/>
    <w:rsid w:val="00B07DCA"/>
    <w:rsid w:val="00B11EBD"/>
    <w:rsid w:val="00B13D10"/>
    <w:rsid w:val="00B16A62"/>
    <w:rsid w:val="00B172C3"/>
    <w:rsid w:val="00B204E2"/>
    <w:rsid w:val="00B21865"/>
    <w:rsid w:val="00B21A6A"/>
    <w:rsid w:val="00B21DA7"/>
    <w:rsid w:val="00B21E5F"/>
    <w:rsid w:val="00B22619"/>
    <w:rsid w:val="00B227B5"/>
    <w:rsid w:val="00B22A31"/>
    <w:rsid w:val="00B248D3"/>
    <w:rsid w:val="00B271B0"/>
    <w:rsid w:val="00B329A8"/>
    <w:rsid w:val="00B33AD1"/>
    <w:rsid w:val="00B4193C"/>
    <w:rsid w:val="00B41F32"/>
    <w:rsid w:val="00B43302"/>
    <w:rsid w:val="00B45844"/>
    <w:rsid w:val="00B46393"/>
    <w:rsid w:val="00B54196"/>
    <w:rsid w:val="00B56DA1"/>
    <w:rsid w:val="00B62F60"/>
    <w:rsid w:val="00B634C4"/>
    <w:rsid w:val="00B668F7"/>
    <w:rsid w:val="00B67496"/>
    <w:rsid w:val="00B72000"/>
    <w:rsid w:val="00B75240"/>
    <w:rsid w:val="00B7633F"/>
    <w:rsid w:val="00B80500"/>
    <w:rsid w:val="00B819EA"/>
    <w:rsid w:val="00B82638"/>
    <w:rsid w:val="00B828D0"/>
    <w:rsid w:val="00B82BC3"/>
    <w:rsid w:val="00B83099"/>
    <w:rsid w:val="00B85CD3"/>
    <w:rsid w:val="00B875F6"/>
    <w:rsid w:val="00B911D2"/>
    <w:rsid w:val="00B932D5"/>
    <w:rsid w:val="00B96422"/>
    <w:rsid w:val="00BA0693"/>
    <w:rsid w:val="00BA329D"/>
    <w:rsid w:val="00BA40EC"/>
    <w:rsid w:val="00BA4D4C"/>
    <w:rsid w:val="00BA54C0"/>
    <w:rsid w:val="00BB0A74"/>
    <w:rsid w:val="00BB0F20"/>
    <w:rsid w:val="00BB3C8F"/>
    <w:rsid w:val="00BB3D9A"/>
    <w:rsid w:val="00BB3DDA"/>
    <w:rsid w:val="00BB4F6A"/>
    <w:rsid w:val="00BC0863"/>
    <w:rsid w:val="00BC0F27"/>
    <w:rsid w:val="00BC141F"/>
    <w:rsid w:val="00BC2E7E"/>
    <w:rsid w:val="00BC342E"/>
    <w:rsid w:val="00BC351F"/>
    <w:rsid w:val="00BC3979"/>
    <w:rsid w:val="00BC5682"/>
    <w:rsid w:val="00BC6D9D"/>
    <w:rsid w:val="00BC7F9F"/>
    <w:rsid w:val="00BD070C"/>
    <w:rsid w:val="00BD11B4"/>
    <w:rsid w:val="00BD1486"/>
    <w:rsid w:val="00BD5CA8"/>
    <w:rsid w:val="00BD7042"/>
    <w:rsid w:val="00BE29A9"/>
    <w:rsid w:val="00BE33BA"/>
    <w:rsid w:val="00BE46B9"/>
    <w:rsid w:val="00BE4D42"/>
    <w:rsid w:val="00BF2531"/>
    <w:rsid w:val="00BF6A37"/>
    <w:rsid w:val="00BF73BE"/>
    <w:rsid w:val="00C03C73"/>
    <w:rsid w:val="00C04060"/>
    <w:rsid w:val="00C04B45"/>
    <w:rsid w:val="00C07AEF"/>
    <w:rsid w:val="00C10DD9"/>
    <w:rsid w:val="00C1318E"/>
    <w:rsid w:val="00C21643"/>
    <w:rsid w:val="00C21E6C"/>
    <w:rsid w:val="00C21E7C"/>
    <w:rsid w:val="00C2573C"/>
    <w:rsid w:val="00C26288"/>
    <w:rsid w:val="00C2736F"/>
    <w:rsid w:val="00C27FF4"/>
    <w:rsid w:val="00C3168D"/>
    <w:rsid w:val="00C321FB"/>
    <w:rsid w:val="00C33535"/>
    <w:rsid w:val="00C37361"/>
    <w:rsid w:val="00C449F6"/>
    <w:rsid w:val="00C4609C"/>
    <w:rsid w:val="00C46D1B"/>
    <w:rsid w:val="00C51FA0"/>
    <w:rsid w:val="00C5223F"/>
    <w:rsid w:val="00C52B84"/>
    <w:rsid w:val="00C54625"/>
    <w:rsid w:val="00C56C6C"/>
    <w:rsid w:val="00C61891"/>
    <w:rsid w:val="00C666BD"/>
    <w:rsid w:val="00C67EE1"/>
    <w:rsid w:val="00C67F66"/>
    <w:rsid w:val="00C7205B"/>
    <w:rsid w:val="00C75363"/>
    <w:rsid w:val="00C757DF"/>
    <w:rsid w:val="00C81081"/>
    <w:rsid w:val="00C8141E"/>
    <w:rsid w:val="00C82FBB"/>
    <w:rsid w:val="00C83A09"/>
    <w:rsid w:val="00C84734"/>
    <w:rsid w:val="00C8487C"/>
    <w:rsid w:val="00C85CE7"/>
    <w:rsid w:val="00C86367"/>
    <w:rsid w:val="00C92674"/>
    <w:rsid w:val="00C94180"/>
    <w:rsid w:val="00C94725"/>
    <w:rsid w:val="00C9593B"/>
    <w:rsid w:val="00C974B2"/>
    <w:rsid w:val="00CA070E"/>
    <w:rsid w:val="00CA26CE"/>
    <w:rsid w:val="00CA45CF"/>
    <w:rsid w:val="00CA5DF7"/>
    <w:rsid w:val="00CB1502"/>
    <w:rsid w:val="00CB7E87"/>
    <w:rsid w:val="00CC13EB"/>
    <w:rsid w:val="00CC2962"/>
    <w:rsid w:val="00CC47B1"/>
    <w:rsid w:val="00CC4C45"/>
    <w:rsid w:val="00CC7513"/>
    <w:rsid w:val="00CC7E14"/>
    <w:rsid w:val="00CD0913"/>
    <w:rsid w:val="00CD0ED0"/>
    <w:rsid w:val="00CD1E66"/>
    <w:rsid w:val="00CD1F59"/>
    <w:rsid w:val="00CD26EE"/>
    <w:rsid w:val="00CD27C3"/>
    <w:rsid w:val="00CD2E13"/>
    <w:rsid w:val="00CD2F37"/>
    <w:rsid w:val="00CD30CD"/>
    <w:rsid w:val="00CD3831"/>
    <w:rsid w:val="00CD613E"/>
    <w:rsid w:val="00CD6CE3"/>
    <w:rsid w:val="00CD7C82"/>
    <w:rsid w:val="00CE3AF4"/>
    <w:rsid w:val="00CF3ADB"/>
    <w:rsid w:val="00CF3C7E"/>
    <w:rsid w:val="00CF3FE0"/>
    <w:rsid w:val="00CF442F"/>
    <w:rsid w:val="00CF6AD3"/>
    <w:rsid w:val="00CF7CC6"/>
    <w:rsid w:val="00D006AA"/>
    <w:rsid w:val="00D01FAD"/>
    <w:rsid w:val="00D02A6A"/>
    <w:rsid w:val="00D0604A"/>
    <w:rsid w:val="00D120FD"/>
    <w:rsid w:val="00D12A01"/>
    <w:rsid w:val="00D12C95"/>
    <w:rsid w:val="00D20219"/>
    <w:rsid w:val="00D22109"/>
    <w:rsid w:val="00D26F96"/>
    <w:rsid w:val="00D27B05"/>
    <w:rsid w:val="00D321E0"/>
    <w:rsid w:val="00D33668"/>
    <w:rsid w:val="00D35473"/>
    <w:rsid w:val="00D36A57"/>
    <w:rsid w:val="00D3704D"/>
    <w:rsid w:val="00D37547"/>
    <w:rsid w:val="00D404AD"/>
    <w:rsid w:val="00D40925"/>
    <w:rsid w:val="00D40B9F"/>
    <w:rsid w:val="00D413C2"/>
    <w:rsid w:val="00D4252E"/>
    <w:rsid w:val="00D46744"/>
    <w:rsid w:val="00D53116"/>
    <w:rsid w:val="00D5500E"/>
    <w:rsid w:val="00D6015C"/>
    <w:rsid w:val="00D647FE"/>
    <w:rsid w:val="00D671A1"/>
    <w:rsid w:val="00D709B1"/>
    <w:rsid w:val="00D71160"/>
    <w:rsid w:val="00D753C2"/>
    <w:rsid w:val="00D7766F"/>
    <w:rsid w:val="00D81AAE"/>
    <w:rsid w:val="00D82252"/>
    <w:rsid w:val="00D84AEC"/>
    <w:rsid w:val="00D85C67"/>
    <w:rsid w:val="00D8660A"/>
    <w:rsid w:val="00D86F82"/>
    <w:rsid w:val="00D87333"/>
    <w:rsid w:val="00D9547A"/>
    <w:rsid w:val="00D9558E"/>
    <w:rsid w:val="00D961E7"/>
    <w:rsid w:val="00D970FA"/>
    <w:rsid w:val="00D97815"/>
    <w:rsid w:val="00DA5B74"/>
    <w:rsid w:val="00DA6E98"/>
    <w:rsid w:val="00DA7690"/>
    <w:rsid w:val="00DB5CFC"/>
    <w:rsid w:val="00DC04CC"/>
    <w:rsid w:val="00DC4B8C"/>
    <w:rsid w:val="00DC648C"/>
    <w:rsid w:val="00DD0432"/>
    <w:rsid w:val="00DD1F57"/>
    <w:rsid w:val="00DD5C29"/>
    <w:rsid w:val="00DD6378"/>
    <w:rsid w:val="00DD6E84"/>
    <w:rsid w:val="00DD74EF"/>
    <w:rsid w:val="00DE10F9"/>
    <w:rsid w:val="00DE1CA8"/>
    <w:rsid w:val="00DE1CB7"/>
    <w:rsid w:val="00DE1CF9"/>
    <w:rsid w:val="00DE2271"/>
    <w:rsid w:val="00DE3335"/>
    <w:rsid w:val="00DE3475"/>
    <w:rsid w:val="00DE35C2"/>
    <w:rsid w:val="00DE56C8"/>
    <w:rsid w:val="00DE6192"/>
    <w:rsid w:val="00DE6ECC"/>
    <w:rsid w:val="00DF228F"/>
    <w:rsid w:val="00DF4027"/>
    <w:rsid w:val="00DF4678"/>
    <w:rsid w:val="00DF5DC9"/>
    <w:rsid w:val="00DF64F1"/>
    <w:rsid w:val="00E03D43"/>
    <w:rsid w:val="00E07376"/>
    <w:rsid w:val="00E11F1A"/>
    <w:rsid w:val="00E1280E"/>
    <w:rsid w:val="00E146A0"/>
    <w:rsid w:val="00E165D1"/>
    <w:rsid w:val="00E234C6"/>
    <w:rsid w:val="00E30CF1"/>
    <w:rsid w:val="00E316D2"/>
    <w:rsid w:val="00E351C2"/>
    <w:rsid w:val="00E40C68"/>
    <w:rsid w:val="00E42A30"/>
    <w:rsid w:val="00E44A48"/>
    <w:rsid w:val="00E51A24"/>
    <w:rsid w:val="00E529C1"/>
    <w:rsid w:val="00E52DA1"/>
    <w:rsid w:val="00E535E9"/>
    <w:rsid w:val="00E54FC6"/>
    <w:rsid w:val="00E55026"/>
    <w:rsid w:val="00E553BE"/>
    <w:rsid w:val="00E5731E"/>
    <w:rsid w:val="00E605B1"/>
    <w:rsid w:val="00E6151B"/>
    <w:rsid w:val="00E636C0"/>
    <w:rsid w:val="00E637F3"/>
    <w:rsid w:val="00E66809"/>
    <w:rsid w:val="00E7066F"/>
    <w:rsid w:val="00E70AB1"/>
    <w:rsid w:val="00E71043"/>
    <w:rsid w:val="00E71F65"/>
    <w:rsid w:val="00E73C9A"/>
    <w:rsid w:val="00E74A10"/>
    <w:rsid w:val="00E76245"/>
    <w:rsid w:val="00E76E6F"/>
    <w:rsid w:val="00E77D2B"/>
    <w:rsid w:val="00E80DA3"/>
    <w:rsid w:val="00E81B13"/>
    <w:rsid w:val="00E82D08"/>
    <w:rsid w:val="00E85855"/>
    <w:rsid w:val="00E87440"/>
    <w:rsid w:val="00E916C2"/>
    <w:rsid w:val="00E91CD4"/>
    <w:rsid w:val="00E9401E"/>
    <w:rsid w:val="00E94302"/>
    <w:rsid w:val="00E9526A"/>
    <w:rsid w:val="00E95C8E"/>
    <w:rsid w:val="00EA1856"/>
    <w:rsid w:val="00EA1DA2"/>
    <w:rsid w:val="00EB0C5C"/>
    <w:rsid w:val="00EB422D"/>
    <w:rsid w:val="00EB4C07"/>
    <w:rsid w:val="00EB4C6E"/>
    <w:rsid w:val="00EC2ABC"/>
    <w:rsid w:val="00EC2EE8"/>
    <w:rsid w:val="00EC4036"/>
    <w:rsid w:val="00EC7A48"/>
    <w:rsid w:val="00EC7DA0"/>
    <w:rsid w:val="00EC7F29"/>
    <w:rsid w:val="00ED0C3B"/>
    <w:rsid w:val="00ED4BB3"/>
    <w:rsid w:val="00EE0998"/>
    <w:rsid w:val="00EE4E7D"/>
    <w:rsid w:val="00EE5646"/>
    <w:rsid w:val="00EF0A44"/>
    <w:rsid w:val="00F00048"/>
    <w:rsid w:val="00F009F8"/>
    <w:rsid w:val="00F02805"/>
    <w:rsid w:val="00F03F61"/>
    <w:rsid w:val="00F111FD"/>
    <w:rsid w:val="00F11D8C"/>
    <w:rsid w:val="00F12036"/>
    <w:rsid w:val="00F146B5"/>
    <w:rsid w:val="00F147D1"/>
    <w:rsid w:val="00F159BD"/>
    <w:rsid w:val="00F16B2B"/>
    <w:rsid w:val="00F20815"/>
    <w:rsid w:val="00F2160E"/>
    <w:rsid w:val="00F249B6"/>
    <w:rsid w:val="00F27E7D"/>
    <w:rsid w:val="00F306C9"/>
    <w:rsid w:val="00F32934"/>
    <w:rsid w:val="00F32F73"/>
    <w:rsid w:val="00F33E62"/>
    <w:rsid w:val="00F3457C"/>
    <w:rsid w:val="00F360C4"/>
    <w:rsid w:val="00F43C87"/>
    <w:rsid w:val="00F444E3"/>
    <w:rsid w:val="00F4547A"/>
    <w:rsid w:val="00F45650"/>
    <w:rsid w:val="00F4656E"/>
    <w:rsid w:val="00F52BC1"/>
    <w:rsid w:val="00F52EF4"/>
    <w:rsid w:val="00F56062"/>
    <w:rsid w:val="00F61295"/>
    <w:rsid w:val="00F63B35"/>
    <w:rsid w:val="00F6423F"/>
    <w:rsid w:val="00F64907"/>
    <w:rsid w:val="00F66868"/>
    <w:rsid w:val="00F66962"/>
    <w:rsid w:val="00F71D9E"/>
    <w:rsid w:val="00F7272C"/>
    <w:rsid w:val="00F72C14"/>
    <w:rsid w:val="00F739A3"/>
    <w:rsid w:val="00F75795"/>
    <w:rsid w:val="00F7761B"/>
    <w:rsid w:val="00F8041A"/>
    <w:rsid w:val="00F80BDE"/>
    <w:rsid w:val="00F8144C"/>
    <w:rsid w:val="00F822C1"/>
    <w:rsid w:val="00F855D7"/>
    <w:rsid w:val="00F8771E"/>
    <w:rsid w:val="00F91755"/>
    <w:rsid w:val="00FA0B46"/>
    <w:rsid w:val="00FA1184"/>
    <w:rsid w:val="00FA2A7C"/>
    <w:rsid w:val="00FA5AC0"/>
    <w:rsid w:val="00FA62CF"/>
    <w:rsid w:val="00FA78DA"/>
    <w:rsid w:val="00FB0114"/>
    <w:rsid w:val="00FB03DD"/>
    <w:rsid w:val="00FB15B4"/>
    <w:rsid w:val="00FB237D"/>
    <w:rsid w:val="00FB2CA5"/>
    <w:rsid w:val="00FB6B7A"/>
    <w:rsid w:val="00FB7ECA"/>
    <w:rsid w:val="00FC0DA7"/>
    <w:rsid w:val="00FC0E2D"/>
    <w:rsid w:val="00FC0FF8"/>
    <w:rsid w:val="00FC350C"/>
    <w:rsid w:val="00FC5AAF"/>
    <w:rsid w:val="00FD4AEC"/>
    <w:rsid w:val="00FD7655"/>
    <w:rsid w:val="00FE0C3E"/>
    <w:rsid w:val="00FE29DE"/>
    <w:rsid w:val="00FE584B"/>
    <w:rsid w:val="00FE63B7"/>
    <w:rsid w:val="00FE68E3"/>
    <w:rsid w:val="00FE79C0"/>
    <w:rsid w:val="00FF21B0"/>
    <w:rsid w:val="00FF2E58"/>
    <w:rsid w:val="00FF3377"/>
    <w:rsid w:val="00FF3469"/>
    <w:rsid w:val="00FF57BB"/>
    <w:rsid w:val="00FF6126"/>
    <w:rsid w:val="00FF62EC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5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5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2012-10-17T02:36:00Z</dcterms:created>
  <dcterms:modified xsi:type="dcterms:W3CDTF">2012-10-17T02:36:00Z</dcterms:modified>
</cp:coreProperties>
</file>